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E011" w14:textId="77777777" w:rsidR="00F71F91" w:rsidRPr="00D23EBF" w:rsidRDefault="00F71F91">
      <w:pPr>
        <w:rPr>
          <w:sz w:val="16"/>
          <w:szCs w:val="16"/>
        </w:rPr>
      </w:pPr>
    </w:p>
    <w:tbl>
      <w:tblPr>
        <w:tblW w:w="16316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56"/>
        <w:gridCol w:w="2257"/>
        <w:gridCol w:w="2013"/>
        <w:gridCol w:w="2074"/>
        <w:gridCol w:w="2172"/>
        <w:gridCol w:w="1860"/>
        <w:gridCol w:w="2079"/>
        <w:gridCol w:w="2031"/>
      </w:tblGrid>
      <w:tr w:rsidR="00F71F91" w:rsidRPr="00D23EBF" w14:paraId="418A8CF8" w14:textId="77777777" w:rsidTr="002027C6">
        <w:trPr>
          <w:cantSplit/>
          <w:trHeight w:val="383"/>
        </w:trPr>
        <w:tc>
          <w:tcPr>
            <w:tcW w:w="16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CD0F" w14:textId="628422C8" w:rsidR="00F71F91" w:rsidRPr="00D23EBF" w:rsidRDefault="00756D59" w:rsidP="00710309">
            <w:pPr>
              <w:pStyle w:val="Nadpis7"/>
              <w:rPr>
                <w:sz w:val="16"/>
                <w:szCs w:val="16"/>
              </w:rPr>
            </w:pPr>
            <w:r>
              <w:rPr>
                <w:spacing w:val="30"/>
                <w:sz w:val="16"/>
                <w:szCs w:val="16"/>
              </w:rPr>
              <w:t xml:space="preserve">Uměnovědná </w:t>
            </w:r>
            <w:r w:rsidR="00F71F91" w:rsidRPr="00D23EBF">
              <w:rPr>
                <w:spacing w:val="30"/>
                <w:sz w:val="16"/>
                <w:szCs w:val="16"/>
              </w:rPr>
              <w:t xml:space="preserve">studia </w:t>
            </w:r>
            <w:r w:rsidR="00AE28CE">
              <w:rPr>
                <w:spacing w:val="30"/>
                <w:sz w:val="16"/>
                <w:szCs w:val="16"/>
              </w:rPr>
              <w:t>ZS</w:t>
            </w:r>
            <w:r w:rsidR="00F71F91" w:rsidRPr="00D23EBF">
              <w:rPr>
                <w:spacing w:val="30"/>
                <w:sz w:val="16"/>
                <w:szCs w:val="16"/>
              </w:rPr>
              <w:t xml:space="preserve"> 20</w:t>
            </w:r>
            <w:r w:rsidR="00710309">
              <w:rPr>
                <w:spacing w:val="30"/>
                <w:sz w:val="16"/>
                <w:szCs w:val="16"/>
              </w:rPr>
              <w:t>2</w:t>
            </w:r>
            <w:r>
              <w:rPr>
                <w:spacing w:val="30"/>
                <w:sz w:val="16"/>
                <w:szCs w:val="16"/>
              </w:rPr>
              <w:t>2</w:t>
            </w:r>
            <w:r w:rsidR="00AE28CE">
              <w:rPr>
                <w:spacing w:val="30"/>
                <w:sz w:val="16"/>
                <w:szCs w:val="16"/>
              </w:rPr>
              <w:t>/202</w:t>
            </w:r>
            <w:r>
              <w:rPr>
                <w:spacing w:val="30"/>
                <w:sz w:val="16"/>
                <w:szCs w:val="16"/>
              </w:rPr>
              <w:t>3</w:t>
            </w:r>
          </w:p>
        </w:tc>
      </w:tr>
      <w:tr w:rsidR="00F71F91" w:rsidRPr="00D23EBF" w14:paraId="10DDD6B1" w14:textId="77777777" w:rsidTr="002027C6">
        <w:trPr>
          <w:cantSplit/>
          <w:trHeight w:val="126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EDBBC" w14:textId="77777777" w:rsidR="00F71F91" w:rsidRPr="00D23EBF" w:rsidRDefault="00F71F9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ACBE" w14:textId="77777777" w:rsidR="00F71F91" w:rsidRPr="00943ED2" w:rsidRDefault="00F71F91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0FFA8CE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roč.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FB87A7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8.</w:t>
            </w:r>
            <w:r w:rsidRPr="00943ED2">
              <w:rPr>
                <w:b/>
                <w:sz w:val="16"/>
                <w:szCs w:val="16"/>
                <w:vertAlign w:val="superscript"/>
              </w:rPr>
              <w:t>00</w:t>
            </w:r>
            <w:r w:rsidRPr="00943ED2">
              <w:rPr>
                <w:b/>
                <w:sz w:val="16"/>
                <w:szCs w:val="16"/>
              </w:rPr>
              <w:t xml:space="preserve"> – 9.</w:t>
            </w:r>
            <w:r w:rsidRPr="00943ED2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9000F0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9.</w:t>
            </w:r>
            <w:r w:rsidRPr="00943ED2">
              <w:rPr>
                <w:b/>
                <w:sz w:val="16"/>
                <w:szCs w:val="16"/>
                <w:vertAlign w:val="superscript"/>
              </w:rPr>
              <w:t>45</w:t>
            </w:r>
            <w:r w:rsidRPr="00943ED2">
              <w:rPr>
                <w:b/>
                <w:sz w:val="16"/>
                <w:szCs w:val="16"/>
              </w:rPr>
              <w:t xml:space="preserve"> – 11.</w:t>
            </w:r>
            <w:r w:rsidRPr="00943ED2">
              <w:rPr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80D287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11.</w:t>
            </w:r>
            <w:r w:rsidRPr="00943ED2">
              <w:rPr>
                <w:b/>
                <w:sz w:val="16"/>
                <w:szCs w:val="16"/>
                <w:vertAlign w:val="superscript"/>
              </w:rPr>
              <w:t xml:space="preserve">30 </w:t>
            </w:r>
            <w:r w:rsidRPr="00943ED2">
              <w:rPr>
                <w:b/>
                <w:sz w:val="16"/>
                <w:szCs w:val="16"/>
              </w:rPr>
              <w:t>– 13.</w:t>
            </w:r>
            <w:r w:rsidRPr="00943ED2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1948A1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13.</w:t>
            </w:r>
            <w:r w:rsidRPr="00943ED2">
              <w:rPr>
                <w:b/>
                <w:sz w:val="16"/>
                <w:szCs w:val="16"/>
                <w:vertAlign w:val="superscript"/>
              </w:rPr>
              <w:t xml:space="preserve">15 </w:t>
            </w:r>
            <w:r w:rsidRPr="00943ED2">
              <w:rPr>
                <w:b/>
                <w:sz w:val="16"/>
                <w:szCs w:val="16"/>
              </w:rPr>
              <w:t>– 14.</w:t>
            </w:r>
            <w:r w:rsidRPr="00943ED2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041C2E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15.</w:t>
            </w:r>
            <w:r w:rsidRPr="00943ED2">
              <w:rPr>
                <w:b/>
                <w:sz w:val="16"/>
                <w:szCs w:val="16"/>
                <w:vertAlign w:val="superscript"/>
              </w:rPr>
              <w:t>00</w:t>
            </w:r>
            <w:r w:rsidRPr="00943ED2">
              <w:rPr>
                <w:b/>
                <w:sz w:val="16"/>
                <w:szCs w:val="16"/>
              </w:rPr>
              <w:t xml:space="preserve"> – 16.</w:t>
            </w:r>
            <w:r w:rsidRPr="00943ED2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BA0CCA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16.</w:t>
            </w:r>
            <w:r w:rsidRPr="00943ED2">
              <w:rPr>
                <w:b/>
                <w:sz w:val="16"/>
                <w:szCs w:val="16"/>
                <w:vertAlign w:val="superscript"/>
              </w:rPr>
              <w:t>45</w:t>
            </w:r>
            <w:r w:rsidRPr="00943ED2">
              <w:rPr>
                <w:b/>
                <w:sz w:val="16"/>
                <w:szCs w:val="16"/>
              </w:rPr>
              <w:t xml:space="preserve"> – 18.</w:t>
            </w:r>
            <w:r w:rsidRPr="00943ED2">
              <w:rPr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999CB" w14:textId="77777777" w:rsidR="00F71F91" w:rsidRPr="00943ED2" w:rsidRDefault="00F71F91">
            <w:pPr>
              <w:jc w:val="center"/>
              <w:rPr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18.</w:t>
            </w:r>
            <w:r w:rsidRPr="00943ED2">
              <w:rPr>
                <w:b/>
                <w:sz w:val="16"/>
                <w:szCs w:val="16"/>
                <w:vertAlign w:val="superscript"/>
              </w:rPr>
              <w:t>30</w:t>
            </w:r>
            <w:r w:rsidRPr="00943ED2">
              <w:rPr>
                <w:b/>
                <w:sz w:val="16"/>
                <w:szCs w:val="16"/>
              </w:rPr>
              <w:t xml:space="preserve">  - 20.</w:t>
            </w:r>
            <w:r w:rsidRPr="00943ED2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F71F91" w:rsidRPr="00D23EBF" w14:paraId="7801EEC7" w14:textId="77777777" w:rsidTr="002027C6">
        <w:trPr>
          <w:cantSplit/>
          <w:trHeight w:val="411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98204E4" w14:textId="77777777" w:rsidR="00F71F91" w:rsidRPr="00D23EBF" w:rsidRDefault="00F71F9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C026854" w14:textId="77777777" w:rsidR="00F71F91" w:rsidRPr="00943ED2" w:rsidRDefault="00F71F9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36965FD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8.</w:t>
            </w:r>
            <w:r w:rsidRPr="00943ED2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2013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D7A5DF8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10.</w:t>
            </w:r>
            <w:r w:rsidRPr="00943ED2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074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A73E2BC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12.</w:t>
            </w:r>
            <w:r w:rsidRPr="00943ED2">
              <w:rPr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172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ACE3904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14.</w:t>
            </w:r>
            <w:r w:rsidRPr="00943ED2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46E0573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15.</w:t>
            </w:r>
            <w:r w:rsidRPr="00943ED2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207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BD3F30E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17.</w:t>
            </w:r>
            <w:r w:rsidRPr="00943ED2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031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1D20379B" w14:textId="77777777" w:rsidR="00F71F91" w:rsidRPr="00943ED2" w:rsidRDefault="00F71F91">
            <w:pPr>
              <w:jc w:val="center"/>
              <w:rPr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19.</w:t>
            </w:r>
            <w:r w:rsidRPr="00943ED2">
              <w:rPr>
                <w:b/>
                <w:sz w:val="16"/>
                <w:szCs w:val="16"/>
                <w:vertAlign w:val="superscript"/>
              </w:rPr>
              <w:t>15</w:t>
            </w:r>
          </w:p>
        </w:tc>
      </w:tr>
      <w:tr w:rsidR="00E6187A" w:rsidRPr="00D23EBF" w14:paraId="49DC57E4" w14:textId="77777777" w:rsidTr="002027C6">
        <w:trPr>
          <w:cantSplit/>
          <w:trHeight w:val="775"/>
        </w:trPr>
        <w:tc>
          <w:tcPr>
            <w:tcW w:w="974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22E58" w14:textId="77777777" w:rsidR="00E6187A" w:rsidRPr="00D23EBF" w:rsidRDefault="00E6187A" w:rsidP="00E6187A">
            <w:pPr>
              <w:pStyle w:val="Nadpis2"/>
              <w:snapToGrid w:val="0"/>
              <w:rPr>
                <w:sz w:val="16"/>
                <w:szCs w:val="16"/>
              </w:rPr>
            </w:pPr>
          </w:p>
          <w:p w14:paraId="0928CF19" w14:textId="77777777" w:rsidR="00E6187A" w:rsidRPr="00D23EBF" w:rsidRDefault="00E6187A" w:rsidP="00E6187A">
            <w:pPr>
              <w:pStyle w:val="Nadpis2"/>
              <w:rPr>
                <w:sz w:val="16"/>
                <w:szCs w:val="16"/>
              </w:rPr>
            </w:pPr>
          </w:p>
          <w:p w14:paraId="7D9D9F8F" w14:textId="77777777" w:rsidR="00E6187A" w:rsidRPr="00D23EBF" w:rsidRDefault="00E6187A" w:rsidP="00E6187A">
            <w:pPr>
              <w:pStyle w:val="Nadpis2"/>
              <w:jc w:val="left"/>
              <w:rPr>
                <w:b/>
                <w:sz w:val="16"/>
                <w:szCs w:val="16"/>
              </w:rPr>
            </w:pPr>
            <w:r w:rsidRPr="00D23EBF">
              <w:rPr>
                <w:sz w:val="16"/>
                <w:szCs w:val="16"/>
              </w:rPr>
              <w:t>Po</w:t>
            </w:r>
          </w:p>
        </w:tc>
        <w:tc>
          <w:tcPr>
            <w:tcW w:w="856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14:paraId="22FF3AF8" w14:textId="77777777" w:rsidR="00E6187A" w:rsidRPr="00943ED2" w:rsidRDefault="00E6187A" w:rsidP="00E6187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3486060D" w14:textId="77777777" w:rsidR="00E6187A" w:rsidRPr="00943ED2" w:rsidRDefault="00E6187A" w:rsidP="00E6187A">
            <w:pPr>
              <w:jc w:val="center"/>
              <w:rPr>
                <w:b/>
                <w:sz w:val="16"/>
                <w:szCs w:val="16"/>
              </w:rPr>
            </w:pPr>
          </w:p>
          <w:p w14:paraId="14A2DEEB" w14:textId="77777777" w:rsidR="00E6187A" w:rsidRPr="00943ED2" w:rsidRDefault="00E6187A" w:rsidP="00E6187A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 xml:space="preserve">1 </w:t>
            </w:r>
          </w:p>
        </w:tc>
        <w:tc>
          <w:tcPr>
            <w:tcW w:w="22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CD0598" w14:textId="65458DB1" w:rsidR="00E6187A" w:rsidRPr="009F27B6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7220" w14:textId="77777777" w:rsidR="001726C0" w:rsidRPr="006B6287" w:rsidRDefault="001726C0" w:rsidP="001726C0">
            <w:pPr>
              <w:rPr>
                <w:b/>
                <w:sz w:val="16"/>
                <w:szCs w:val="16"/>
              </w:rPr>
            </w:pPr>
            <w:r w:rsidRPr="006B6287">
              <w:rPr>
                <w:sz w:val="16"/>
                <w:szCs w:val="16"/>
              </w:rPr>
              <w:t>Úvod do studia uměnověd (KMU/USU)</w:t>
            </w:r>
          </w:p>
          <w:p w14:paraId="1F398751" w14:textId="38CD3561" w:rsidR="00E6187A" w:rsidRPr="00943ED2" w:rsidRDefault="001726C0" w:rsidP="001726C0">
            <w:pPr>
              <w:tabs>
                <w:tab w:val="center" w:pos="993"/>
              </w:tabs>
              <w:snapToGrid w:val="0"/>
              <w:rPr>
                <w:b/>
                <w:sz w:val="16"/>
                <w:szCs w:val="16"/>
              </w:rPr>
            </w:pPr>
            <w:r w:rsidRPr="006B6287">
              <w:rPr>
                <w:b/>
                <w:sz w:val="16"/>
                <w:szCs w:val="16"/>
              </w:rPr>
              <w:t xml:space="preserve">Křupková </w:t>
            </w:r>
            <w:r w:rsidRPr="006B6287">
              <w:rPr>
                <w:sz w:val="16"/>
                <w:szCs w:val="16"/>
              </w:rPr>
              <w:t xml:space="preserve">      1. r.    </w:t>
            </w:r>
            <w:r w:rsidRPr="006B6287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RS</w:t>
            </w:r>
          </w:p>
        </w:tc>
        <w:tc>
          <w:tcPr>
            <w:tcW w:w="20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EA97" w14:textId="77777777" w:rsidR="00E6187A" w:rsidRPr="00943ED2" w:rsidRDefault="00E6187A" w:rsidP="00E618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9DDC0" w14:textId="77777777" w:rsidR="00756D59" w:rsidRPr="00C465BC" w:rsidRDefault="00756D59" w:rsidP="00756D59">
            <w:pPr>
              <w:tabs>
                <w:tab w:val="center" w:pos="993"/>
              </w:tabs>
              <w:snapToGrid w:val="0"/>
              <w:rPr>
                <w:sz w:val="16"/>
                <w:szCs w:val="16"/>
              </w:rPr>
            </w:pPr>
            <w:r w:rsidRPr="00C465BC">
              <w:rPr>
                <w:sz w:val="16"/>
                <w:szCs w:val="16"/>
              </w:rPr>
              <w:t>Úvod do teorie hudby (KMU/UTHU)</w:t>
            </w:r>
          </w:p>
          <w:p w14:paraId="3BD53460" w14:textId="3E9FDC01" w:rsidR="00E6187A" w:rsidRPr="00943ED2" w:rsidRDefault="00756D59" w:rsidP="00756D59">
            <w:pPr>
              <w:tabs>
                <w:tab w:val="center" w:pos="993"/>
              </w:tabs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Borek</w:t>
            </w:r>
            <w:r w:rsidRPr="00C465BC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</w:t>
            </w:r>
            <w:r w:rsidRPr="00C465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18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8875" w14:textId="292EB6E2" w:rsidR="00E6187A" w:rsidRPr="006D0AAE" w:rsidRDefault="00E6187A" w:rsidP="00E618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C5F90" w14:textId="11009467" w:rsidR="00E6187A" w:rsidRPr="00943ED2" w:rsidRDefault="00E6187A" w:rsidP="00E6187A">
            <w:pPr>
              <w:tabs>
                <w:tab w:val="center" w:pos="993"/>
              </w:tabs>
              <w:snapToGrid w:val="0"/>
              <w:rPr>
                <w:b/>
                <w:sz w:val="16"/>
                <w:szCs w:val="16"/>
              </w:rPr>
            </w:pPr>
            <w:r w:rsidRPr="00756D59">
              <w:rPr>
                <w:b/>
                <w:bCs/>
              </w:rPr>
              <w:t xml:space="preserve"> </w:t>
            </w:r>
          </w:p>
        </w:tc>
        <w:tc>
          <w:tcPr>
            <w:tcW w:w="20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ACB76" w14:textId="77777777" w:rsidR="00E6187A" w:rsidRPr="00793446" w:rsidRDefault="00E6187A" w:rsidP="00E6187A">
            <w:pPr>
              <w:snapToGrid w:val="0"/>
              <w:rPr>
                <w:b/>
                <w:sz w:val="16"/>
                <w:szCs w:val="16"/>
                <w:highlight w:val="green"/>
              </w:rPr>
            </w:pPr>
          </w:p>
        </w:tc>
      </w:tr>
      <w:tr w:rsidR="00C057FE" w:rsidRPr="00D23EBF" w14:paraId="5BD455C8" w14:textId="77777777" w:rsidTr="00756D59">
        <w:trPr>
          <w:cantSplit/>
          <w:trHeight w:val="711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4A07E" w14:textId="77777777" w:rsidR="00C057FE" w:rsidRPr="00D23EBF" w:rsidRDefault="00C057FE" w:rsidP="00C057F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DD360" w14:textId="77777777" w:rsidR="00C057FE" w:rsidRPr="00943ED2" w:rsidRDefault="00C057FE" w:rsidP="00C057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3E12B5EF" w14:textId="77777777" w:rsidR="00C057FE" w:rsidRPr="00943ED2" w:rsidRDefault="00C057FE" w:rsidP="00C057FE">
            <w:pPr>
              <w:jc w:val="center"/>
              <w:rPr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2 – 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3AE93" w14:textId="77777777" w:rsidR="00C057FE" w:rsidRPr="00863EC7" w:rsidRDefault="00C057FE" w:rsidP="00C057FE">
            <w:pPr>
              <w:rPr>
                <w:sz w:val="16"/>
                <w:szCs w:val="16"/>
                <w:lang w:eastAsia="x-none"/>
              </w:rPr>
            </w:pPr>
            <w:r w:rsidRPr="00863EC7">
              <w:rPr>
                <w:sz w:val="16"/>
                <w:szCs w:val="16"/>
                <w:lang w:eastAsia="x-none"/>
              </w:rPr>
              <w:t>Sociologie umění (SOU)</w:t>
            </w:r>
          </w:p>
          <w:p w14:paraId="6EDA642B" w14:textId="3B9CE6B0" w:rsidR="00C057FE" w:rsidRPr="00B4649A" w:rsidRDefault="00C057FE" w:rsidP="00C057FE">
            <w:pPr>
              <w:snapToGrid w:val="0"/>
              <w:rPr>
                <w:sz w:val="16"/>
                <w:szCs w:val="16"/>
              </w:rPr>
            </w:pPr>
            <w:r w:rsidRPr="00863EC7">
              <w:rPr>
                <w:b/>
                <w:sz w:val="16"/>
                <w:szCs w:val="16"/>
              </w:rPr>
              <w:t>Křupková                 RS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B75D" w14:textId="77777777" w:rsidR="00C057FE" w:rsidRPr="00B4649A" w:rsidRDefault="00C057FE" w:rsidP="00C057FE">
            <w:pPr>
              <w:rPr>
                <w:b/>
                <w:sz w:val="16"/>
                <w:szCs w:val="16"/>
              </w:rPr>
            </w:pPr>
          </w:p>
          <w:p w14:paraId="33243A6F" w14:textId="77777777" w:rsidR="00C057FE" w:rsidRPr="00B4649A" w:rsidRDefault="00C057FE" w:rsidP="00C057FE">
            <w:pPr>
              <w:rPr>
                <w:b/>
                <w:sz w:val="16"/>
                <w:szCs w:val="16"/>
              </w:rPr>
            </w:pPr>
            <w:r w:rsidRPr="00B4649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9163" w14:textId="77777777" w:rsidR="00C057FE" w:rsidRPr="00B4649A" w:rsidRDefault="00C057FE" w:rsidP="00C057FE">
            <w:pPr>
              <w:pStyle w:val="Nadpis6"/>
              <w:numPr>
                <w:ilvl w:val="0"/>
                <w:numId w:val="0"/>
              </w:numPr>
              <w:rPr>
                <w:b w:val="0"/>
                <w:i w:val="0"/>
                <w:szCs w:val="16"/>
                <w:lang w:val="cs-CZ"/>
              </w:rPr>
            </w:pPr>
            <w:r>
              <w:rPr>
                <w:b w:val="0"/>
                <w:i w:val="0"/>
                <w:szCs w:val="16"/>
                <w:lang w:val="cs-CZ"/>
              </w:rPr>
              <w:t xml:space="preserve">Hudební psychologie </w:t>
            </w:r>
            <w:r w:rsidRPr="00B4649A">
              <w:rPr>
                <w:b w:val="0"/>
                <w:i w:val="0"/>
                <w:szCs w:val="16"/>
                <w:lang w:val="cs-CZ"/>
              </w:rPr>
              <w:t>(</w:t>
            </w:r>
            <w:r>
              <w:rPr>
                <w:b w:val="0"/>
                <w:i w:val="0"/>
                <w:szCs w:val="16"/>
                <w:lang w:val="cs-CZ"/>
              </w:rPr>
              <w:t>KMU/</w:t>
            </w:r>
            <w:r w:rsidRPr="00B4649A">
              <w:rPr>
                <w:b w:val="0"/>
                <w:i w:val="0"/>
                <w:szCs w:val="16"/>
                <w:lang w:val="cs-CZ"/>
              </w:rPr>
              <w:t>HPS)</w:t>
            </w:r>
          </w:p>
          <w:p w14:paraId="7AD4F725" w14:textId="36CFE668" w:rsidR="00C057FE" w:rsidRPr="00756D59" w:rsidRDefault="00C057FE" w:rsidP="00C057FE">
            <w:pPr>
              <w:snapToGrid w:val="0"/>
              <w:rPr>
                <w:b/>
                <w:sz w:val="16"/>
                <w:szCs w:val="16"/>
                <w:lang w:eastAsia="x-none"/>
              </w:rPr>
            </w:pPr>
            <w:r w:rsidRPr="00B4649A">
              <w:rPr>
                <w:b/>
                <w:sz w:val="16"/>
                <w:szCs w:val="16"/>
                <w:lang w:eastAsia="x-none"/>
              </w:rPr>
              <w:t>Stratilková                  RS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4B24" w14:textId="77777777" w:rsidR="00C057FE" w:rsidRPr="00B4649A" w:rsidRDefault="00C057FE" w:rsidP="00C057FE">
            <w:pPr>
              <w:rPr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>Estetika a obecná teorie umění 1 (KMU/ETUU1)</w:t>
            </w:r>
          </w:p>
          <w:p w14:paraId="69AC1F29" w14:textId="0D4ACB00" w:rsidR="00C057FE" w:rsidRPr="00C057FE" w:rsidRDefault="00C057FE" w:rsidP="00C057FE">
            <w:pPr>
              <w:rPr>
                <w:sz w:val="16"/>
                <w:szCs w:val="16"/>
              </w:rPr>
            </w:pPr>
            <w:r w:rsidRPr="00B4649A">
              <w:rPr>
                <w:b/>
                <w:sz w:val="16"/>
                <w:szCs w:val="16"/>
              </w:rPr>
              <w:t xml:space="preserve">Stratilková </w:t>
            </w:r>
            <w:r w:rsidRPr="00B4649A">
              <w:rPr>
                <w:b/>
                <w:i/>
                <w:sz w:val="16"/>
                <w:szCs w:val="16"/>
              </w:rPr>
              <w:t xml:space="preserve">        </w:t>
            </w:r>
            <w:r w:rsidRPr="00B4649A">
              <w:rPr>
                <w:b/>
                <w:sz w:val="16"/>
                <w:szCs w:val="16"/>
              </w:rPr>
              <w:t xml:space="preserve">        RS</w:t>
            </w:r>
          </w:p>
          <w:p w14:paraId="20907C6E" w14:textId="34AFE666" w:rsidR="00C057FE" w:rsidRPr="00B4649A" w:rsidRDefault="00C057FE" w:rsidP="00C057FE">
            <w:pPr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243FA" w14:textId="77777777" w:rsidR="00C057FE" w:rsidRPr="00B4649A" w:rsidRDefault="00C057FE" w:rsidP="00C057FE">
            <w:pPr>
              <w:rPr>
                <w:b/>
                <w:sz w:val="16"/>
                <w:szCs w:val="16"/>
              </w:rPr>
            </w:pPr>
            <w:r w:rsidRPr="00B4649A">
              <w:rPr>
                <w:b/>
                <w:sz w:val="16"/>
                <w:szCs w:val="16"/>
              </w:rPr>
              <w:t xml:space="preserve"> </w:t>
            </w:r>
          </w:p>
          <w:p w14:paraId="0BF6BA9F" w14:textId="77777777" w:rsidR="00C057FE" w:rsidRPr="00B4649A" w:rsidRDefault="00C057FE" w:rsidP="00C057FE">
            <w:pPr>
              <w:rPr>
                <w:b/>
                <w:sz w:val="16"/>
                <w:szCs w:val="16"/>
              </w:rPr>
            </w:pPr>
          </w:p>
          <w:p w14:paraId="13620F5A" w14:textId="77777777" w:rsidR="00C057FE" w:rsidRPr="00B4649A" w:rsidRDefault="00C057FE" w:rsidP="00C057FE">
            <w:pPr>
              <w:rPr>
                <w:b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A84D" w14:textId="22348E6E" w:rsidR="00C057FE" w:rsidRPr="00943ED2" w:rsidRDefault="00C057FE" w:rsidP="00C057FE">
            <w:pPr>
              <w:rPr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37241" w14:textId="77777777" w:rsidR="00C057FE" w:rsidRDefault="00C057FE" w:rsidP="00C057FE">
            <w:pPr>
              <w:snapToGrid w:val="0"/>
              <w:rPr>
                <w:b/>
                <w:sz w:val="16"/>
                <w:szCs w:val="16"/>
              </w:rPr>
            </w:pPr>
          </w:p>
          <w:p w14:paraId="05A3111E" w14:textId="77777777" w:rsidR="00C057FE" w:rsidRPr="00943ED2" w:rsidRDefault="00C057FE" w:rsidP="00C057FE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057FE" w:rsidRPr="00D23EBF" w14:paraId="612A1699" w14:textId="77777777" w:rsidTr="002027C6">
        <w:trPr>
          <w:cantSplit/>
          <w:trHeight w:val="581"/>
        </w:trPr>
        <w:tc>
          <w:tcPr>
            <w:tcW w:w="974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BC819" w14:textId="77777777" w:rsidR="00C057FE" w:rsidRPr="00D23EBF" w:rsidRDefault="00C057FE" w:rsidP="00C057FE">
            <w:pPr>
              <w:pStyle w:val="Nadpis3"/>
              <w:snapToGrid w:val="0"/>
              <w:rPr>
                <w:sz w:val="16"/>
                <w:szCs w:val="16"/>
              </w:rPr>
            </w:pPr>
          </w:p>
          <w:p w14:paraId="1F685D3F" w14:textId="77777777" w:rsidR="00C057FE" w:rsidRPr="00D23EBF" w:rsidRDefault="00C057FE" w:rsidP="00C057FE">
            <w:pPr>
              <w:pStyle w:val="Nadpis3"/>
              <w:rPr>
                <w:sz w:val="16"/>
                <w:szCs w:val="16"/>
              </w:rPr>
            </w:pPr>
          </w:p>
          <w:p w14:paraId="01CDFE9A" w14:textId="77777777" w:rsidR="00C057FE" w:rsidRPr="00D23EBF" w:rsidRDefault="00C057FE" w:rsidP="00C057FE">
            <w:pPr>
              <w:pStyle w:val="Nadpis3"/>
              <w:rPr>
                <w:b/>
                <w:sz w:val="16"/>
                <w:szCs w:val="16"/>
              </w:rPr>
            </w:pPr>
            <w:r w:rsidRPr="00D23EBF">
              <w:rPr>
                <w:sz w:val="16"/>
                <w:szCs w:val="16"/>
              </w:rPr>
              <w:t>Út</w:t>
            </w:r>
          </w:p>
        </w:tc>
        <w:tc>
          <w:tcPr>
            <w:tcW w:w="8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FCB6" w14:textId="77777777" w:rsidR="00C057FE" w:rsidRPr="00943ED2" w:rsidRDefault="00C057FE" w:rsidP="00C057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4567B6C0" w14:textId="77777777" w:rsidR="00C057FE" w:rsidRPr="00943ED2" w:rsidRDefault="00C057FE" w:rsidP="00C057FE">
            <w:pPr>
              <w:jc w:val="center"/>
              <w:rPr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81904" w14:textId="66F890F8" w:rsidR="00C057FE" w:rsidRPr="00B4649A" w:rsidRDefault="00C057FE" w:rsidP="00C057FE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EDB94" w14:textId="12E81954" w:rsidR="00C057FE" w:rsidRPr="00B4649A" w:rsidRDefault="00C057FE" w:rsidP="00C057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C825C" w14:textId="50006785" w:rsidR="00C057FE" w:rsidRPr="00B4649A" w:rsidRDefault="00C057FE" w:rsidP="00C057FE">
            <w:pPr>
              <w:rPr>
                <w:b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EE45" w14:textId="77777777" w:rsidR="00C057FE" w:rsidRPr="00B4649A" w:rsidRDefault="00C057FE" w:rsidP="00C057FE">
            <w:pPr>
              <w:rPr>
                <w:b/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>Počítačová notosazba (KMU/PNS)</w:t>
            </w:r>
          </w:p>
          <w:p w14:paraId="083EA7A9" w14:textId="77777777" w:rsidR="00C057FE" w:rsidRPr="00B4649A" w:rsidRDefault="00C057FE" w:rsidP="00C057FE">
            <w:pPr>
              <w:rPr>
                <w:b/>
                <w:sz w:val="16"/>
                <w:szCs w:val="16"/>
              </w:rPr>
            </w:pPr>
            <w:r w:rsidRPr="00B4649A">
              <w:rPr>
                <w:b/>
                <w:sz w:val="16"/>
                <w:szCs w:val="16"/>
              </w:rPr>
              <w:t>Karlík                    PC učebna</w:t>
            </w:r>
          </w:p>
          <w:p w14:paraId="66B2A2A8" w14:textId="77777777" w:rsidR="00C057FE" w:rsidRPr="00B4649A" w:rsidRDefault="00C057FE" w:rsidP="00C057FE">
            <w:pPr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A53F1" w14:textId="73267FC1" w:rsidR="00C057FE" w:rsidRPr="009D40C7" w:rsidRDefault="00C057FE" w:rsidP="00C057F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AD812" w14:textId="04CE2322" w:rsidR="00C057FE" w:rsidRPr="00943ED2" w:rsidRDefault="00C057FE" w:rsidP="00C057FE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250D" w14:textId="77777777" w:rsidR="00C057FE" w:rsidRPr="00F905E9" w:rsidRDefault="00C057FE" w:rsidP="00C057FE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057FE" w:rsidRPr="00D23EBF" w14:paraId="41E7327B" w14:textId="77777777" w:rsidTr="002027C6">
        <w:trPr>
          <w:cantSplit/>
          <w:trHeight w:val="615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1D23C" w14:textId="77777777" w:rsidR="00C057FE" w:rsidRPr="00D23EBF" w:rsidRDefault="00C057FE" w:rsidP="00C057F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B1BCB" w14:textId="77777777" w:rsidR="00C057FE" w:rsidRPr="00943ED2" w:rsidRDefault="00C057FE" w:rsidP="00C057FE">
            <w:pPr>
              <w:snapToGrid w:val="0"/>
              <w:rPr>
                <w:b/>
                <w:sz w:val="16"/>
                <w:szCs w:val="16"/>
              </w:rPr>
            </w:pPr>
          </w:p>
          <w:p w14:paraId="06C605FA" w14:textId="77777777" w:rsidR="00C057FE" w:rsidRPr="00943ED2" w:rsidRDefault="00C057FE" w:rsidP="00C057FE">
            <w:pPr>
              <w:rPr>
                <w:b/>
                <w:sz w:val="16"/>
                <w:szCs w:val="16"/>
              </w:rPr>
            </w:pPr>
          </w:p>
          <w:p w14:paraId="75E00961" w14:textId="77777777" w:rsidR="00C057FE" w:rsidRPr="00943ED2" w:rsidRDefault="00C057FE" w:rsidP="00C057FE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2 – 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C200" w14:textId="77777777" w:rsidR="00C057FE" w:rsidRPr="00B4649A" w:rsidRDefault="00C057FE" w:rsidP="00C057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259EF" w14:textId="77777777" w:rsidR="00C057FE" w:rsidRPr="00B4649A" w:rsidRDefault="00C057FE" w:rsidP="00C057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B2180" w14:textId="0AC51A2E" w:rsidR="00C057FE" w:rsidRPr="009D40C7" w:rsidRDefault="00C057FE" w:rsidP="00C057F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1AFE" w14:textId="19A28495" w:rsidR="00C057FE" w:rsidRPr="00B4649A" w:rsidRDefault="00C057FE" w:rsidP="00C057FE">
            <w:pPr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0E8E8" w14:textId="77777777" w:rsidR="00C057FE" w:rsidRPr="000B7342" w:rsidRDefault="00C057FE" w:rsidP="00C057FE">
            <w:pPr>
              <w:rPr>
                <w:sz w:val="16"/>
                <w:szCs w:val="16"/>
              </w:rPr>
            </w:pPr>
            <w:r w:rsidRPr="000B7342">
              <w:rPr>
                <w:sz w:val="16"/>
                <w:szCs w:val="16"/>
              </w:rPr>
              <w:t xml:space="preserve">Gustav Mahler: Life, Music and Philosophy (GUM)   </w:t>
            </w:r>
          </w:p>
          <w:p w14:paraId="36E2B5FE" w14:textId="7843E8F7" w:rsidR="00C057FE" w:rsidRPr="00B4649A" w:rsidRDefault="00C057FE" w:rsidP="00C057FE">
            <w:pPr>
              <w:rPr>
                <w:b/>
                <w:sz w:val="16"/>
                <w:szCs w:val="16"/>
              </w:rPr>
            </w:pPr>
            <w:r w:rsidRPr="000B7342">
              <w:rPr>
                <w:b/>
                <w:bCs/>
                <w:sz w:val="16"/>
                <w:szCs w:val="16"/>
              </w:rPr>
              <w:t>Yansori                    RS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18D51" w14:textId="23EC1F1B" w:rsidR="00C057FE" w:rsidRPr="00B4649A" w:rsidRDefault="00C057FE" w:rsidP="00C057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2BC7" w14:textId="77777777" w:rsidR="00C057FE" w:rsidRPr="00943ED2" w:rsidRDefault="00C057FE" w:rsidP="00C057FE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057FE" w:rsidRPr="00D23EBF" w14:paraId="6D1991AA" w14:textId="77777777" w:rsidTr="009A6691">
        <w:trPr>
          <w:cantSplit/>
          <w:trHeight w:val="743"/>
        </w:trPr>
        <w:tc>
          <w:tcPr>
            <w:tcW w:w="974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87392" w14:textId="77777777" w:rsidR="00C057FE" w:rsidRPr="00D23EBF" w:rsidRDefault="00C057FE" w:rsidP="00C057FE">
            <w:pPr>
              <w:pStyle w:val="Nadpis2"/>
              <w:snapToGrid w:val="0"/>
              <w:rPr>
                <w:sz w:val="16"/>
                <w:szCs w:val="16"/>
              </w:rPr>
            </w:pPr>
          </w:p>
          <w:p w14:paraId="56C68E8A" w14:textId="77777777" w:rsidR="00C057FE" w:rsidRPr="00D23EBF" w:rsidRDefault="00C057FE" w:rsidP="00C057FE">
            <w:pPr>
              <w:pStyle w:val="Nadpis2"/>
              <w:rPr>
                <w:sz w:val="16"/>
                <w:szCs w:val="16"/>
              </w:rPr>
            </w:pPr>
          </w:p>
          <w:p w14:paraId="1A57308F" w14:textId="77777777" w:rsidR="00C057FE" w:rsidRPr="00D23EBF" w:rsidRDefault="00C057FE" w:rsidP="00C057FE">
            <w:pPr>
              <w:pStyle w:val="Nadpis2"/>
              <w:jc w:val="left"/>
              <w:rPr>
                <w:b/>
                <w:sz w:val="16"/>
                <w:szCs w:val="16"/>
              </w:rPr>
            </w:pPr>
            <w:r w:rsidRPr="00D23EBF">
              <w:rPr>
                <w:sz w:val="16"/>
                <w:szCs w:val="16"/>
              </w:rPr>
              <w:t>St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8B0F" w14:textId="77777777" w:rsidR="00C057FE" w:rsidRPr="00943ED2" w:rsidRDefault="00C057FE" w:rsidP="00C057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63597F43" w14:textId="77777777" w:rsidR="00C057FE" w:rsidRPr="00943ED2" w:rsidRDefault="00C057FE" w:rsidP="00C057FE">
            <w:pPr>
              <w:jc w:val="center"/>
              <w:rPr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0BBF" w14:textId="77777777" w:rsidR="00C057FE" w:rsidRPr="00B4649A" w:rsidRDefault="00C057FE" w:rsidP="00C057FE">
            <w:pPr>
              <w:rPr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>Přehrávky k dějinám hudby 1 (KMU/PKD1)</w:t>
            </w:r>
          </w:p>
          <w:p w14:paraId="2DF3997F" w14:textId="77777777" w:rsidR="00C057FE" w:rsidRPr="00B4649A" w:rsidRDefault="00C057FE" w:rsidP="00C057FE">
            <w:pPr>
              <w:rPr>
                <w:b/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>8:45-9:30</w:t>
            </w:r>
          </w:p>
          <w:p w14:paraId="41294BBD" w14:textId="2019ED34" w:rsidR="00C057FE" w:rsidRPr="00B4649A" w:rsidRDefault="00C057FE" w:rsidP="00C057FE">
            <w:pPr>
              <w:rPr>
                <w:sz w:val="16"/>
                <w:szCs w:val="16"/>
              </w:rPr>
            </w:pPr>
            <w:r w:rsidRPr="00B4649A">
              <w:rPr>
                <w:b/>
                <w:sz w:val="16"/>
                <w:szCs w:val="16"/>
              </w:rPr>
              <w:t>Vičarová                     Kaple</w:t>
            </w:r>
            <w:r w:rsidRPr="00B4649A">
              <w:rPr>
                <w:b/>
                <w:i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B68CD" w14:textId="77777777" w:rsidR="00C057FE" w:rsidRPr="00B4649A" w:rsidRDefault="00C057FE" w:rsidP="00C057FE">
            <w:pPr>
              <w:pStyle w:val="Nadpis4"/>
              <w:rPr>
                <w:b/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 xml:space="preserve">Přehled dějin evropské </w:t>
            </w:r>
          </w:p>
          <w:p w14:paraId="300063D4" w14:textId="77777777" w:rsidR="00C057FE" w:rsidRPr="00B4649A" w:rsidRDefault="00C057FE" w:rsidP="00C057FE">
            <w:pPr>
              <w:pStyle w:val="Nadpis4"/>
              <w:rPr>
                <w:b/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>hudby 1 (KMU/PDU1)</w:t>
            </w:r>
          </w:p>
          <w:p w14:paraId="1A029050" w14:textId="77777777" w:rsidR="00C057FE" w:rsidRPr="00B4649A" w:rsidRDefault="00C057FE" w:rsidP="00C057FE">
            <w:pPr>
              <w:rPr>
                <w:b/>
                <w:sz w:val="16"/>
                <w:szCs w:val="16"/>
              </w:rPr>
            </w:pPr>
            <w:r w:rsidRPr="00B4649A">
              <w:rPr>
                <w:b/>
                <w:sz w:val="16"/>
                <w:szCs w:val="16"/>
              </w:rPr>
              <w:t>Vičarová           Kaple</w:t>
            </w:r>
          </w:p>
          <w:p w14:paraId="6F670DCC" w14:textId="77777777" w:rsidR="00C057FE" w:rsidRPr="00B4649A" w:rsidRDefault="00C057FE" w:rsidP="00C057FE">
            <w:pPr>
              <w:rPr>
                <w:b/>
                <w:sz w:val="16"/>
                <w:szCs w:val="16"/>
              </w:rPr>
            </w:pPr>
          </w:p>
          <w:p w14:paraId="5F8948EA" w14:textId="77777777" w:rsidR="00C057FE" w:rsidRPr="00B4649A" w:rsidRDefault="00C057FE" w:rsidP="00C057F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95F68" w14:textId="1BE4E2C6" w:rsidR="00C057FE" w:rsidRPr="00B4649A" w:rsidRDefault="00C057FE" w:rsidP="00C057F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19520" w14:textId="2CD90015" w:rsidR="00C057FE" w:rsidRPr="00B4649A" w:rsidRDefault="00C057FE" w:rsidP="00C057FE">
            <w:pPr>
              <w:pStyle w:val="Nadpis6"/>
              <w:rPr>
                <w:szCs w:val="16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2F152" w14:textId="77777777" w:rsidR="00C057FE" w:rsidRPr="00B4649A" w:rsidRDefault="00C057FE" w:rsidP="00C057FE">
            <w:pPr>
              <w:pStyle w:val="Nadpis4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CB02" w14:textId="77777777" w:rsidR="00C057FE" w:rsidRPr="00943ED2" w:rsidRDefault="00C057FE" w:rsidP="00C057FE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52CEE" w14:textId="01FB4E1A" w:rsidR="00C057FE" w:rsidRPr="00696580" w:rsidRDefault="00C057FE" w:rsidP="00C057FE">
            <w:pPr>
              <w:rPr>
                <w:sz w:val="16"/>
              </w:rPr>
            </w:pPr>
            <w:r w:rsidRPr="00696580">
              <w:rPr>
                <w:sz w:val="16"/>
              </w:rPr>
              <w:t xml:space="preserve">Hudební soubor </w:t>
            </w:r>
            <w:r>
              <w:rPr>
                <w:sz w:val="16"/>
              </w:rPr>
              <w:t xml:space="preserve">1 </w:t>
            </w:r>
            <w:r w:rsidRPr="00696580">
              <w:rPr>
                <w:sz w:val="16"/>
              </w:rPr>
              <w:t>(HS</w:t>
            </w:r>
            <w:r>
              <w:rPr>
                <w:sz w:val="16"/>
              </w:rPr>
              <w:t>1</w:t>
            </w:r>
            <w:r w:rsidRPr="00696580">
              <w:rPr>
                <w:sz w:val="16"/>
              </w:rPr>
              <w:t>)</w:t>
            </w:r>
          </w:p>
          <w:p w14:paraId="3358B4B7" w14:textId="09D80D1A" w:rsidR="00C057FE" w:rsidRPr="00943ED2" w:rsidRDefault="00FD05B7" w:rsidP="00C057FE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Keprt</w:t>
            </w:r>
            <w:r w:rsidR="00C057FE" w:rsidRPr="00696580">
              <w:rPr>
                <w:b/>
                <w:sz w:val="16"/>
              </w:rPr>
              <w:t xml:space="preserve">                         RS</w:t>
            </w:r>
          </w:p>
        </w:tc>
      </w:tr>
      <w:tr w:rsidR="00C057FE" w:rsidRPr="00D23EBF" w14:paraId="0B0941C4" w14:textId="77777777" w:rsidTr="002027C6">
        <w:trPr>
          <w:cantSplit/>
          <w:trHeight w:val="739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2803" w14:textId="77777777" w:rsidR="00C057FE" w:rsidRPr="00D23EBF" w:rsidRDefault="00C057FE" w:rsidP="00C057F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9BB4D" w14:textId="77777777" w:rsidR="00C057FE" w:rsidRPr="00943ED2" w:rsidRDefault="00C057FE" w:rsidP="00C057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01436C5E" w14:textId="77777777" w:rsidR="00C057FE" w:rsidRPr="00943ED2" w:rsidRDefault="00C057FE" w:rsidP="00C057FE">
            <w:pPr>
              <w:jc w:val="center"/>
              <w:rPr>
                <w:b/>
                <w:sz w:val="16"/>
                <w:szCs w:val="16"/>
              </w:rPr>
            </w:pPr>
          </w:p>
          <w:p w14:paraId="12A0FB23" w14:textId="77777777" w:rsidR="00C057FE" w:rsidRPr="00943ED2" w:rsidRDefault="00C057FE" w:rsidP="00C057FE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2 – 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F2EE7" w14:textId="77777777" w:rsidR="00C057FE" w:rsidRPr="00B4649A" w:rsidRDefault="00C057FE" w:rsidP="00C057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73A4E" w14:textId="77777777" w:rsidR="00C057FE" w:rsidRPr="00B4649A" w:rsidRDefault="00C057FE" w:rsidP="00C057FE">
            <w:pPr>
              <w:rPr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>Přehled dějin populární hudby 1 (</w:t>
            </w:r>
            <w:r>
              <w:rPr>
                <w:sz w:val="16"/>
                <w:szCs w:val="16"/>
              </w:rPr>
              <w:t>KMU/TDNU1</w:t>
            </w:r>
            <w:r w:rsidRPr="00B4649A">
              <w:rPr>
                <w:sz w:val="16"/>
                <w:szCs w:val="16"/>
              </w:rPr>
              <w:t>)</w:t>
            </w:r>
          </w:p>
          <w:p w14:paraId="5694B786" w14:textId="77777777" w:rsidR="00C057FE" w:rsidRPr="00B4649A" w:rsidRDefault="00C057FE" w:rsidP="00C057FE">
            <w:pPr>
              <w:rPr>
                <w:sz w:val="16"/>
                <w:szCs w:val="16"/>
              </w:rPr>
            </w:pPr>
            <w:r w:rsidRPr="00B4649A">
              <w:rPr>
                <w:b/>
                <w:sz w:val="16"/>
                <w:szCs w:val="16"/>
              </w:rPr>
              <w:t>Blüml                        RS</w:t>
            </w:r>
          </w:p>
          <w:p w14:paraId="22516CD1" w14:textId="77777777" w:rsidR="00C057FE" w:rsidRPr="00B4649A" w:rsidRDefault="00C057FE" w:rsidP="00C057FE">
            <w:pPr>
              <w:rPr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5F4D" w14:textId="77777777" w:rsidR="00C057FE" w:rsidRPr="00B4649A" w:rsidRDefault="00C057FE" w:rsidP="00C057FE">
            <w:pPr>
              <w:rPr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>Kapitoly z dějin populární hudby 3, Progresivní směry rocku 70. let (</w:t>
            </w:r>
            <w:r>
              <w:rPr>
                <w:sz w:val="16"/>
                <w:szCs w:val="16"/>
              </w:rPr>
              <w:t>KMU/</w:t>
            </w:r>
            <w:r w:rsidRPr="00B4649A">
              <w:rPr>
                <w:sz w:val="16"/>
                <w:szCs w:val="16"/>
              </w:rPr>
              <w:t>KDPH3)</w:t>
            </w:r>
          </w:p>
          <w:p w14:paraId="212C6D2F" w14:textId="27302759" w:rsidR="00C057FE" w:rsidRPr="00B4649A" w:rsidRDefault="00C057FE" w:rsidP="00C057FE">
            <w:pPr>
              <w:rPr>
                <w:b/>
                <w:sz w:val="16"/>
                <w:szCs w:val="16"/>
              </w:rPr>
            </w:pPr>
            <w:r w:rsidRPr="00B4649A">
              <w:rPr>
                <w:b/>
                <w:sz w:val="16"/>
                <w:szCs w:val="16"/>
              </w:rPr>
              <w:t>Blüml                      RS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C97F1" w14:textId="6A4BBC5C" w:rsidR="00C057FE" w:rsidRPr="00B4649A" w:rsidRDefault="00C057FE" w:rsidP="00C057FE">
            <w:pPr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7A22" w14:textId="6D40808F" w:rsidR="00C057FE" w:rsidRPr="00B4649A" w:rsidRDefault="00C057FE" w:rsidP="00C057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4311" w14:textId="7E09EABB" w:rsidR="00C057FE" w:rsidRPr="00943ED2" w:rsidRDefault="00C057FE" w:rsidP="00C057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02D4" w14:textId="20EFF4EB" w:rsidR="00C057FE" w:rsidRPr="00696580" w:rsidRDefault="00C057FE" w:rsidP="00C057FE">
            <w:pPr>
              <w:rPr>
                <w:sz w:val="16"/>
              </w:rPr>
            </w:pPr>
            <w:r w:rsidRPr="00696580">
              <w:rPr>
                <w:sz w:val="16"/>
              </w:rPr>
              <w:t xml:space="preserve">Hudební soubor </w:t>
            </w:r>
            <w:r>
              <w:rPr>
                <w:sz w:val="16"/>
              </w:rPr>
              <w:t xml:space="preserve">1 </w:t>
            </w:r>
            <w:r w:rsidRPr="00696580">
              <w:rPr>
                <w:sz w:val="16"/>
              </w:rPr>
              <w:t>(HS</w:t>
            </w:r>
            <w:r>
              <w:rPr>
                <w:sz w:val="16"/>
              </w:rPr>
              <w:t>1</w:t>
            </w:r>
            <w:r w:rsidRPr="00696580">
              <w:rPr>
                <w:sz w:val="16"/>
              </w:rPr>
              <w:t>)</w:t>
            </w:r>
          </w:p>
          <w:p w14:paraId="3745C7A8" w14:textId="6F612FAB" w:rsidR="00C057FE" w:rsidRPr="00943ED2" w:rsidRDefault="00FD05B7" w:rsidP="00C057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Keprt</w:t>
            </w:r>
            <w:r w:rsidR="00C057FE" w:rsidRPr="00696580">
              <w:rPr>
                <w:b/>
                <w:sz w:val="16"/>
                <w:szCs w:val="16"/>
              </w:rPr>
              <w:t xml:space="preserve"> </w:t>
            </w:r>
            <w:r w:rsidR="00C057FE" w:rsidRPr="00696580">
              <w:rPr>
                <w:b/>
                <w:i/>
                <w:sz w:val="16"/>
                <w:szCs w:val="16"/>
              </w:rPr>
              <w:t xml:space="preserve">                        </w:t>
            </w:r>
            <w:r w:rsidR="00C057FE" w:rsidRPr="00696580">
              <w:rPr>
                <w:b/>
                <w:sz w:val="16"/>
                <w:szCs w:val="16"/>
              </w:rPr>
              <w:t>RS</w:t>
            </w:r>
            <w:r w:rsidR="00C057FE" w:rsidRPr="00696580">
              <w:rPr>
                <w:b/>
                <w:sz w:val="16"/>
              </w:rPr>
              <w:t xml:space="preserve"> </w:t>
            </w:r>
          </w:p>
        </w:tc>
      </w:tr>
      <w:tr w:rsidR="00C057FE" w:rsidRPr="00D23EBF" w14:paraId="04A25301" w14:textId="77777777" w:rsidTr="00A85425">
        <w:trPr>
          <w:cantSplit/>
          <w:trHeight w:val="699"/>
        </w:trPr>
        <w:tc>
          <w:tcPr>
            <w:tcW w:w="974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A57C" w14:textId="77777777" w:rsidR="00C057FE" w:rsidRPr="00D23EBF" w:rsidRDefault="00C057FE" w:rsidP="00C057FE">
            <w:pPr>
              <w:pStyle w:val="Nadpis2"/>
              <w:snapToGrid w:val="0"/>
              <w:rPr>
                <w:sz w:val="16"/>
                <w:szCs w:val="16"/>
              </w:rPr>
            </w:pPr>
          </w:p>
          <w:p w14:paraId="34D58979" w14:textId="77777777" w:rsidR="00C057FE" w:rsidRPr="00D23EBF" w:rsidRDefault="00C057FE" w:rsidP="00C057FE">
            <w:pPr>
              <w:pStyle w:val="Nadpis2"/>
              <w:jc w:val="left"/>
              <w:rPr>
                <w:b/>
                <w:sz w:val="16"/>
                <w:szCs w:val="16"/>
              </w:rPr>
            </w:pPr>
            <w:r w:rsidRPr="00D23EBF">
              <w:rPr>
                <w:sz w:val="16"/>
                <w:szCs w:val="16"/>
              </w:rPr>
              <w:t>Čt</w:t>
            </w:r>
          </w:p>
        </w:tc>
        <w:tc>
          <w:tcPr>
            <w:tcW w:w="8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7B182" w14:textId="77777777" w:rsidR="00C057FE" w:rsidRPr="00943ED2" w:rsidRDefault="00C057FE" w:rsidP="00C057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6531BE29" w14:textId="77777777" w:rsidR="00C057FE" w:rsidRPr="00943ED2" w:rsidRDefault="00C057FE" w:rsidP="00C057FE">
            <w:pPr>
              <w:jc w:val="center"/>
              <w:rPr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2780" w14:textId="77777777" w:rsidR="00C057FE" w:rsidRPr="00943ED2" w:rsidRDefault="00C057FE" w:rsidP="00C057FE">
            <w:pPr>
              <w:snapToGrid w:val="0"/>
              <w:rPr>
                <w:sz w:val="16"/>
                <w:szCs w:val="16"/>
              </w:rPr>
            </w:pPr>
          </w:p>
          <w:p w14:paraId="374D35F6" w14:textId="77777777" w:rsidR="00C057FE" w:rsidRPr="00943ED2" w:rsidRDefault="00C057FE" w:rsidP="00C057FE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2B66" w14:textId="70A13958" w:rsidR="00C057FE" w:rsidRPr="00A85425" w:rsidRDefault="00C057FE" w:rsidP="00C057FE">
            <w:pPr>
              <w:ind w:right="-30"/>
              <w:rPr>
                <w:color w:val="FF000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ABA3" w14:textId="77777777" w:rsidR="00C057FE" w:rsidRPr="00943ED2" w:rsidRDefault="00C057FE" w:rsidP="00C057FE">
            <w:pPr>
              <w:rPr>
                <w:b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58646" w14:textId="77777777" w:rsidR="00C057FE" w:rsidRPr="00943ED2" w:rsidRDefault="00C057FE" w:rsidP="00C057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013A" w14:textId="77777777" w:rsidR="00C057FE" w:rsidRPr="00943ED2" w:rsidRDefault="00C057FE" w:rsidP="00C057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C0BA" w14:textId="77777777" w:rsidR="00C057FE" w:rsidRPr="00943ED2" w:rsidRDefault="00C057FE" w:rsidP="00C057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4AF3" w14:textId="77777777" w:rsidR="00C057FE" w:rsidRPr="00943ED2" w:rsidRDefault="00C057FE" w:rsidP="00C057FE">
            <w:pPr>
              <w:snapToGrid w:val="0"/>
              <w:rPr>
                <w:sz w:val="16"/>
                <w:szCs w:val="16"/>
              </w:rPr>
            </w:pPr>
          </w:p>
        </w:tc>
      </w:tr>
      <w:tr w:rsidR="00C057FE" w:rsidRPr="00D23EBF" w14:paraId="4A26CC32" w14:textId="77777777" w:rsidTr="009A6691">
        <w:trPr>
          <w:cantSplit/>
          <w:trHeight w:val="749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6F141" w14:textId="77777777" w:rsidR="00C057FE" w:rsidRPr="00D23EBF" w:rsidRDefault="00C057FE" w:rsidP="00C057F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24AD" w14:textId="77777777" w:rsidR="00C057FE" w:rsidRPr="00943ED2" w:rsidRDefault="00C057FE" w:rsidP="00C057F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01F5E76E" w14:textId="77777777" w:rsidR="00C057FE" w:rsidRPr="00943ED2" w:rsidRDefault="00C057FE" w:rsidP="00C057FE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2 – 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C0DA0" w14:textId="77777777" w:rsidR="00C057FE" w:rsidRPr="00943ED2" w:rsidRDefault="00C057FE" w:rsidP="00C057FE">
            <w:pPr>
              <w:snapToGrid w:val="0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827A" w14:textId="77777777" w:rsidR="00C057FE" w:rsidRPr="00943ED2" w:rsidRDefault="00C057FE" w:rsidP="00C057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8789" w14:textId="77777777" w:rsidR="00C057FE" w:rsidRPr="00943ED2" w:rsidRDefault="00C057FE" w:rsidP="00C057FE">
            <w:pPr>
              <w:rPr>
                <w:b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7ACB9" w14:textId="7421CBEB" w:rsidR="00C057FE" w:rsidRPr="00943ED2" w:rsidRDefault="00C057FE" w:rsidP="00C057FE">
            <w:pPr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3436" w14:textId="21F959C3" w:rsidR="00C057FE" w:rsidRPr="00943ED2" w:rsidRDefault="00C057FE" w:rsidP="00C057FE">
            <w:pPr>
              <w:snapToGri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99CA3" w14:textId="77777777" w:rsidR="00C057FE" w:rsidRPr="00943ED2" w:rsidRDefault="00C057FE" w:rsidP="00C057F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AF646" w14:textId="77777777" w:rsidR="00C057FE" w:rsidRPr="00943ED2" w:rsidRDefault="00C057FE" w:rsidP="00C057FE">
            <w:pPr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A6691" w:rsidRPr="00943ED2" w14:paraId="0D35F0D2" w14:textId="77777777" w:rsidTr="009A6691">
        <w:trPr>
          <w:cantSplit/>
          <w:trHeight w:val="698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4017D" w14:textId="77777777" w:rsidR="009A6691" w:rsidRPr="00D23EBF" w:rsidRDefault="009A6691" w:rsidP="00DC7E63">
            <w:pPr>
              <w:pStyle w:val="Nadpis2"/>
              <w:snapToGrid w:val="0"/>
              <w:rPr>
                <w:sz w:val="16"/>
                <w:szCs w:val="16"/>
              </w:rPr>
            </w:pPr>
          </w:p>
          <w:p w14:paraId="2EEA0D3A" w14:textId="796E5AF7" w:rsidR="009A6691" w:rsidRPr="00D23EBF" w:rsidRDefault="009A6691" w:rsidP="00DC7E63">
            <w:pPr>
              <w:pStyle w:val="Nadpis2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Pá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A245D" w14:textId="77777777" w:rsidR="009A6691" w:rsidRPr="009A6691" w:rsidRDefault="009A6691" w:rsidP="009A6691">
            <w:pPr>
              <w:pStyle w:val="Nadpis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sz w:val="16"/>
                <w:szCs w:val="16"/>
              </w:rPr>
            </w:pPr>
          </w:p>
          <w:p w14:paraId="7421E9C2" w14:textId="77777777" w:rsidR="009A6691" w:rsidRPr="009A6691" w:rsidRDefault="009A6691" w:rsidP="009A6691">
            <w:pPr>
              <w:pStyle w:val="Nadpis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rPr>
                <w:b/>
                <w:bCs/>
                <w:sz w:val="16"/>
                <w:szCs w:val="16"/>
              </w:rPr>
            </w:pPr>
            <w:r w:rsidRPr="009A66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4B16C" w14:textId="5AEDFB5D" w:rsidR="009A6691" w:rsidRPr="00696580" w:rsidRDefault="009A6691" w:rsidP="009A6691">
            <w:pPr>
              <w:rPr>
                <w:sz w:val="16"/>
              </w:rPr>
            </w:pPr>
            <w:r>
              <w:rPr>
                <w:sz w:val="16"/>
              </w:rPr>
              <w:t xml:space="preserve">Irish Music (IRM) </w:t>
            </w:r>
            <w:r w:rsidRPr="00696580">
              <w:rPr>
                <w:sz w:val="16"/>
              </w:rPr>
              <w:t>– bude vyučováno blokově (viz poznámku pod čarou)</w:t>
            </w:r>
            <w:r>
              <w:rPr>
                <w:rStyle w:val="Znakapoznpodarou"/>
                <w:sz w:val="16"/>
              </w:rPr>
              <w:footnoteReference w:id="1"/>
            </w:r>
          </w:p>
          <w:p w14:paraId="47F9B1C9" w14:textId="3AA74AD6" w:rsidR="009A6691" w:rsidRPr="009A6691" w:rsidRDefault="009A6691" w:rsidP="009A669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96580">
              <w:rPr>
                <w:b/>
                <w:sz w:val="16"/>
              </w:rPr>
              <w:t xml:space="preserve">Devine                   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65093" w14:textId="77777777" w:rsidR="009A6691" w:rsidRPr="009A6691" w:rsidRDefault="009A6691" w:rsidP="009A669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DE81A" w14:textId="77777777" w:rsidR="009A6691" w:rsidRPr="009A6691" w:rsidRDefault="009A6691" w:rsidP="009A6691">
            <w:pPr>
              <w:ind w:right="-30"/>
              <w:rPr>
                <w:color w:val="FF0000"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F8F9" w14:textId="77777777" w:rsidR="009A6691" w:rsidRPr="00943ED2" w:rsidRDefault="009A6691" w:rsidP="009A6691">
            <w:pPr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45E5" w14:textId="77777777" w:rsidR="009A6691" w:rsidRPr="00943ED2" w:rsidRDefault="009A6691" w:rsidP="00DC7E6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2913" w14:textId="77777777" w:rsidR="009A6691" w:rsidRPr="00943ED2" w:rsidRDefault="009A6691" w:rsidP="00DC7E6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F914C" w14:textId="77777777" w:rsidR="009A6691" w:rsidRPr="009A6691" w:rsidRDefault="009A6691" w:rsidP="00DC7E63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9A6691" w:rsidRPr="00943ED2" w14:paraId="358C4EF1" w14:textId="77777777" w:rsidTr="009A6691">
        <w:trPr>
          <w:cantSplit/>
          <w:trHeight w:val="671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46474" w14:textId="77777777" w:rsidR="009A6691" w:rsidRPr="00D23EBF" w:rsidRDefault="009A6691" w:rsidP="009A669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EB0DF" w14:textId="77777777" w:rsidR="009A6691" w:rsidRPr="009A6691" w:rsidRDefault="009A6691" w:rsidP="009A6691">
            <w:pPr>
              <w:pStyle w:val="Nadpis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sz w:val="16"/>
                <w:szCs w:val="16"/>
              </w:rPr>
            </w:pPr>
          </w:p>
          <w:p w14:paraId="70844914" w14:textId="5847D418" w:rsidR="009A6691" w:rsidRPr="009A6691" w:rsidRDefault="009A6691" w:rsidP="009A6691">
            <w:pPr>
              <w:pStyle w:val="Nadpis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rPr>
                <w:b/>
                <w:bCs/>
                <w:sz w:val="16"/>
                <w:szCs w:val="16"/>
              </w:rPr>
            </w:pPr>
            <w:r w:rsidRPr="009A66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47DF4" w14:textId="5E4AC310" w:rsidR="009A6691" w:rsidRPr="009A6691" w:rsidRDefault="009A6691" w:rsidP="009A6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Seminář k diplomové práci 1</w:t>
            </w:r>
            <w:r w:rsidRPr="00696580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SMO</w:t>
            </w:r>
            <w:r w:rsidRPr="006965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0AC84" w14:textId="77777777" w:rsidR="009A6691" w:rsidRPr="009A6691" w:rsidRDefault="009A6691" w:rsidP="009A669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2A9C" w14:textId="77777777" w:rsidR="009A6691" w:rsidRPr="009A6691" w:rsidRDefault="009A6691" w:rsidP="009A6691">
            <w:pPr>
              <w:ind w:right="-30"/>
              <w:rPr>
                <w:color w:val="FF0000"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A504E" w14:textId="77777777" w:rsidR="009A6691" w:rsidRPr="00943ED2" w:rsidRDefault="009A6691" w:rsidP="009A6691">
            <w:pPr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78B90" w14:textId="77777777" w:rsidR="009A6691" w:rsidRPr="009A6691" w:rsidRDefault="009A6691" w:rsidP="009A669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1FB3E" w14:textId="77777777" w:rsidR="009A6691" w:rsidRPr="00943ED2" w:rsidRDefault="009A6691" w:rsidP="009A669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2A86" w14:textId="77777777" w:rsidR="009A6691" w:rsidRPr="00943ED2" w:rsidRDefault="009A6691" w:rsidP="009A6691">
            <w:pPr>
              <w:snapToGrid w:val="0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52DB5C1B" w14:textId="407624BB" w:rsidR="009A6691" w:rsidRPr="002C5AF3" w:rsidRDefault="009A6691" w:rsidP="009A6691">
      <w:pPr>
        <w:ind w:right="-30"/>
        <w:rPr>
          <w:b/>
        </w:rPr>
      </w:pPr>
    </w:p>
    <w:sectPr w:rsidR="009A6691" w:rsidRPr="002C5AF3" w:rsidSect="00E64937">
      <w:pgSz w:w="16838" w:h="11906" w:orient="landscape"/>
      <w:pgMar w:top="170" w:right="567" w:bottom="0" w:left="284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568A" w14:textId="77777777" w:rsidR="00064F06" w:rsidRDefault="00064F06" w:rsidP="00332626">
      <w:r>
        <w:separator/>
      </w:r>
    </w:p>
  </w:endnote>
  <w:endnote w:type="continuationSeparator" w:id="0">
    <w:p w14:paraId="3E6FE707" w14:textId="77777777" w:rsidR="00064F06" w:rsidRDefault="00064F06" w:rsidP="0033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CEAE" w14:textId="77777777" w:rsidR="00064F06" w:rsidRDefault="00064F06" w:rsidP="00332626">
      <w:r>
        <w:separator/>
      </w:r>
    </w:p>
  </w:footnote>
  <w:footnote w:type="continuationSeparator" w:id="0">
    <w:p w14:paraId="71072D7F" w14:textId="77777777" w:rsidR="00064F06" w:rsidRDefault="00064F06" w:rsidP="00332626">
      <w:r>
        <w:continuationSeparator/>
      </w:r>
    </w:p>
  </w:footnote>
  <w:footnote w:id="1">
    <w:p w14:paraId="3EEEBBF9" w14:textId="3D0369A1" w:rsidR="009A6691" w:rsidRPr="002A45C7" w:rsidRDefault="009A6691" w:rsidP="002C5AF3">
      <w:pPr>
        <w:tabs>
          <w:tab w:val="left" w:pos="7513"/>
        </w:tabs>
        <w:rPr>
          <w:color w:val="000000"/>
        </w:rPr>
      </w:pPr>
      <w:r w:rsidRPr="002A45C7">
        <w:rPr>
          <w:rStyle w:val="Znakapoznpodarou"/>
          <w:color w:val="000000"/>
        </w:rPr>
        <w:footnoteRef/>
      </w:r>
      <w:r w:rsidRPr="002A45C7">
        <w:rPr>
          <w:color w:val="000000"/>
        </w:rPr>
        <w:t xml:space="preserve"> Tuesday, November 1 2022, 8.00–9.30, 9.45–11.15</w:t>
      </w:r>
      <w:r w:rsidR="002C5AF3">
        <w:rPr>
          <w:color w:val="000000"/>
        </w:rPr>
        <w:tab/>
      </w:r>
      <w:r w:rsidR="002C5AF3" w:rsidRPr="00825693">
        <w:rPr>
          <w:b/>
        </w:rPr>
        <w:t>Vysvětlivky:</w:t>
      </w:r>
      <w:r w:rsidR="002C5AF3">
        <w:rPr>
          <w:b/>
        </w:rPr>
        <w:t xml:space="preserve"> </w:t>
      </w:r>
      <w:r w:rsidR="002C5AF3" w:rsidRPr="00825693">
        <w:rPr>
          <w:b/>
        </w:rPr>
        <w:t>RS – Posluchárna Roberta Smetany (dveře č. 239), MP – Malá posluchárna</w:t>
      </w:r>
    </w:p>
    <w:p w14:paraId="67AE1D31" w14:textId="4386FFB0" w:rsidR="009A6691" w:rsidRPr="002A45C7" w:rsidRDefault="009A6691" w:rsidP="002C5AF3">
      <w:pPr>
        <w:tabs>
          <w:tab w:val="left" w:pos="7513"/>
        </w:tabs>
        <w:rPr>
          <w:color w:val="000000"/>
        </w:rPr>
      </w:pPr>
      <w:r w:rsidRPr="002A45C7">
        <w:rPr>
          <w:color w:val="000000"/>
        </w:rPr>
        <w:t>Thursday, November 3 2022, 8.00–9.30, 9.45–11.15</w:t>
      </w:r>
      <w:r w:rsidR="002C5AF3">
        <w:rPr>
          <w:color w:val="000000"/>
        </w:rPr>
        <w:tab/>
      </w:r>
      <w:r w:rsidR="002C5AF3" w:rsidRPr="00825693">
        <w:rPr>
          <w:b/>
        </w:rPr>
        <w:t>(dveře č. 238),</w:t>
      </w:r>
      <w:r w:rsidR="002C5AF3">
        <w:rPr>
          <w:b/>
        </w:rPr>
        <w:t xml:space="preserve"> </w:t>
      </w:r>
      <w:r w:rsidR="002C5AF3" w:rsidRPr="00825693">
        <w:rPr>
          <w:b/>
        </w:rPr>
        <w:t>SE – Seminární učebna (dveře č. 237),</w:t>
      </w:r>
      <w:r w:rsidR="002C5AF3">
        <w:rPr>
          <w:color w:val="000000"/>
        </w:rPr>
        <w:tab/>
        <w:t xml:space="preserve"> </w:t>
      </w:r>
      <w:r w:rsidR="002C5AF3" w:rsidRPr="00825693">
        <w:rPr>
          <w:b/>
        </w:rPr>
        <w:t>HU – Hudebna (dveře č. 235</w:t>
      </w:r>
      <w:r w:rsidR="002C5AF3">
        <w:rPr>
          <w:b/>
        </w:rPr>
        <w:t>),</w:t>
      </w:r>
    </w:p>
    <w:p w14:paraId="1DA2C38F" w14:textId="351812CF" w:rsidR="009A6691" w:rsidRPr="002A45C7" w:rsidRDefault="002C5AF3" w:rsidP="002C5AF3">
      <w:pPr>
        <w:tabs>
          <w:tab w:val="left" w:pos="7513"/>
        </w:tabs>
        <w:rPr>
          <w:color w:val="000000"/>
        </w:rPr>
      </w:pPr>
      <w:r>
        <w:rPr>
          <w:color w:val="000000"/>
        </w:rPr>
        <w:tab/>
      </w:r>
      <w:r w:rsidRPr="00825693">
        <w:rPr>
          <w:b/>
        </w:rPr>
        <w:t>P</w:t>
      </w:r>
      <w:r>
        <w:rPr>
          <w:b/>
        </w:rPr>
        <w:t>U</w:t>
      </w:r>
      <w:r w:rsidRPr="00825693">
        <w:rPr>
          <w:b/>
        </w:rPr>
        <w:t xml:space="preserve"> – Počítačová učebna (dveře č. 236)</w:t>
      </w:r>
    </w:p>
    <w:p w14:paraId="083507DD" w14:textId="2D0BE878" w:rsidR="009A6691" w:rsidRPr="002A45C7" w:rsidRDefault="009A6691" w:rsidP="002C5AF3">
      <w:pPr>
        <w:tabs>
          <w:tab w:val="left" w:pos="7513"/>
        </w:tabs>
        <w:rPr>
          <w:color w:val="000000"/>
        </w:rPr>
      </w:pPr>
      <w:r w:rsidRPr="002A45C7">
        <w:rPr>
          <w:color w:val="000000"/>
        </w:rPr>
        <w:t>Tuesday, November 8 2022, 8.00–9.30, 13.15–14.45</w:t>
      </w:r>
      <w:r w:rsidR="002C5AF3">
        <w:rPr>
          <w:color w:val="000000"/>
        </w:rPr>
        <w:tab/>
      </w:r>
    </w:p>
    <w:p w14:paraId="757B64A0" w14:textId="018696BD" w:rsidR="009A6691" w:rsidRPr="002A45C7" w:rsidRDefault="009A6691" w:rsidP="002C5AF3">
      <w:pPr>
        <w:tabs>
          <w:tab w:val="left" w:pos="7513"/>
        </w:tabs>
        <w:rPr>
          <w:color w:val="000000"/>
        </w:rPr>
      </w:pPr>
      <w:r w:rsidRPr="002A45C7">
        <w:rPr>
          <w:color w:val="000000"/>
        </w:rPr>
        <w:t>Wednesday, November 9 2022, 8.00–9.30, 9.45–11.15</w:t>
      </w:r>
      <w:r w:rsidR="002C5AF3">
        <w:rPr>
          <w:color w:val="000000"/>
        </w:rPr>
        <w:tab/>
      </w:r>
      <w:r w:rsidR="002C5AF3" w:rsidRPr="00B42FEC">
        <w:rPr>
          <w:b/>
        </w:rPr>
        <w:t>Poznámky:</w:t>
      </w:r>
      <w:r w:rsidR="002C5AF3" w:rsidRPr="00B42FEC">
        <w:rPr>
          <w:b/>
        </w:rPr>
        <w:tab/>
        <w:t>Předměty uvedené v rozvrhu v pátek: jejich výuka bude probíhat</w:t>
      </w:r>
      <w:r w:rsidR="002C5AF3">
        <w:rPr>
          <w:b/>
        </w:rPr>
        <w:t xml:space="preserve"> </w:t>
      </w:r>
      <w:r w:rsidR="002C5AF3" w:rsidRPr="00B42FEC">
        <w:rPr>
          <w:b/>
        </w:rPr>
        <w:t>v j</w:t>
      </w:r>
      <w:r w:rsidR="002C5AF3">
        <w:rPr>
          <w:b/>
        </w:rPr>
        <w:t>iné dny</w:t>
      </w:r>
    </w:p>
    <w:p w14:paraId="19D048EF" w14:textId="0270E7B8" w:rsidR="009A6691" w:rsidRPr="002A45C7" w:rsidRDefault="009A6691" w:rsidP="002C5AF3">
      <w:pPr>
        <w:tabs>
          <w:tab w:val="left" w:pos="7513"/>
        </w:tabs>
        <w:rPr>
          <w:color w:val="000000"/>
        </w:rPr>
      </w:pPr>
      <w:r w:rsidRPr="002A45C7">
        <w:rPr>
          <w:color w:val="000000"/>
        </w:rPr>
        <w:t>Thursday, November 10 2022, 8.00–9.30</w:t>
      </w:r>
      <w:r w:rsidR="002C5AF3">
        <w:rPr>
          <w:color w:val="000000"/>
        </w:rPr>
        <w:tab/>
      </w:r>
      <w:r w:rsidR="002C5AF3">
        <w:rPr>
          <w:b/>
        </w:rPr>
        <w:t xml:space="preserve">po individuální domluvě </w:t>
      </w:r>
      <w:r w:rsidR="002C5AF3" w:rsidRPr="00B42FEC">
        <w:rPr>
          <w:b/>
        </w:rPr>
        <w:t>s vyučujícími.</w:t>
      </w:r>
    </w:p>
    <w:p w14:paraId="668AC792" w14:textId="77777777" w:rsidR="009A6691" w:rsidRPr="002A45C7" w:rsidRDefault="009A6691" w:rsidP="009A6691">
      <w:pPr>
        <w:rPr>
          <w:color w:val="000000"/>
        </w:rPr>
      </w:pPr>
    </w:p>
    <w:p w14:paraId="75172891" w14:textId="77777777" w:rsidR="009A6691" w:rsidRPr="002A45C7" w:rsidRDefault="009A6691" w:rsidP="009A6691">
      <w:pPr>
        <w:rPr>
          <w:color w:val="000000"/>
        </w:rPr>
      </w:pPr>
      <w:r w:rsidRPr="002A45C7">
        <w:rPr>
          <w:color w:val="000000"/>
        </w:rPr>
        <w:t>Monday, November 14 2022, 9.45–11.15, 11.30–13.00</w:t>
      </w:r>
    </w:p>
    <w:p w14:paraId="147C3E89" w14:textId="77777777" w:rsidR="009A6691" w:rsidRPr="002A45C7" w:rsidRDefault="009A6691" w:rsidP="009A6691">
      <w:pPr>
        <w:rPr>
          <w:color w:val="000000"/>
        </w:rPr>
      </w:pPr>
      <w:r w:rsidRPr="002A45C7">
        <w:rPr>
          <w:color w:val="000000"/>
        </w:rPr>
        <w:t>Tuesday, November 15 2022, 15.00–16.30</w:t>
      </w:r>
    </w:p>
    <w:p w14:paraId="7D77CAFC" w14:textId="77777777" w:rsidR="009A6691" w:rsidRPr="002A45C7" w:rsidRDefault="009A6691" w:rsidP="009A6691">
      <w:pPr>
        <w:rPr>
          <w:color w:val="000000"/>
        </w:rPr>
      </w:pPr>
      <w:r w:rsidRPr="002A45C7">
        <w:rPr>
          <w:color w:val="000000"/>
        </w:rPr>
        <w:t>Wednesday, November 16 2022, 8.00–9.30, final exam</w:t>
      </w:r>
    </w:p>
    <w:p w14:paraId="77B30EBE" w14:textId="77777777" w:rsidR="009A6691" w:rsidRDefault="009A6691" w:rsidP="009A66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9D727C"/>
    <w:multiLevelType w:val="singleLevel"/>
    <w:tmpl w:val="9AFC5DD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D5"/>
    <w:rsid w:val="000018BD"/>
    <w:rsid w:val="00003E5B"/>
    <w:rsid w:val="000044F3"/>
    <w:rsid w:val="000514E4"/>
    <w:rsid w:val="00061463"/>
    <w:rsid w:val="00061BFD"/>
    <w:rsid w:val="00064F06"/>
    <w:rsid w:val="000B48F8"/>
    <w:rsid w:val="000B6048"/>
    <w:rsid w:val="001050FF"/>
    <w:rsid w:val="00132017"/>
    <w:rsid w:val="00134DE6"/>
    <w:rsid w:val="001726C0"/>
    <w:rsid w:val="001A10AD"/>
    <w:rsid w:val="001C166B"/>
    <w:rsid w:val="001C40F2"/>
    <w:rsid w:val="002027C6"/>
    <w:rsid w:val="00213B75"/>
    <w:rsid w:val="002433F2"/>
    <w:rsid w:val="00262946"/>
    <w:rsid w:val="00277ACE"/>
    <w:rsid w:val="002815F7"/>
    <w:rsid w:val="002823B6"/>
    <w:rsid w:val="002A54D5"/>
    <w:rsid w:val="002C4ED7"/>
    <w:rsid w:val="002C5AF3"/>
    <w:rsid w:val="002F5F9D"/>
    <w:rsid w:val="00326269"/>
    <w:rsid w:val="00332626"/>
    <w:rsid w:val="0035431E"/>
    <w:rsid w:val="003639CE"/>
    <w:rsid w:val="00366776"/>
    <w:rsid w:val="003816B6"/>
    <w:rsid w:val="003820D4"/>
    <w:rsid w:val="003B0DB4"/>
    <w:rsid w:val="003C02A4"/>
    <w:rsid w:val="00421C31"/>
    <w:rsid w:val="00422E0B"/>
    <w:rsid w:val="00431609"/>
    <w:rsid w:val="00451E7A"/>
    <w:rsid w:val="00473984"/>
    <w:rsid w:val="004821D4"/>
    <w:rsid w:val="004A5628"/>
    <w:rsid w:val="004F7F59"/>
    <w:rsid w:val="00520C5A"/>
    <w:rsid w:val="00521E97"/>
    <w:rsid w:val="00530661"/>
    <w:rsid w:val="005545B0"/>
    <w:rsid w:val="005957B2"/>
    <w:rsid w:val="005A4861"/>
    <w:rsid w:val="005D6E0E"/>
    <w:rsid w:val="005E3BCD"/>
    <w:rsid w:val="0061064E"/>
    <w:rsid w:val="00623D53"/>
    <w:rsid w:val="006350C0"/>
    <w:rsid w:val="00662A25"/>
    <w:rsid w:val="00673C82"/>
    <w:rsid w:val="00694187"/>
    <w:rsid w:val="006A18BE"/>
    <w:rsid w:val="006B0076"/>
    <w:rsid w:val="006B6287"/>
    <w:rsid w:val="006C2CCE"/>
    <w:rsid w:val="006C63CA"/>
    <w:rsid w:val="006D0AAE"/>
    <w:rsid w:val="00703124"/>
    <w:rsid w:val="00710309"/>
    <w:rsid w:val="00746286"/>
    <w:rsid w:val="00752C78"/>
    <w:rsid w:val="00756D59"/>
    <w:rsid w:val="00784CA2"/>
    <w:rsid w:val="007876E4"/>
    <w:rsid w:val="00793446"/>
    <w:rsid w:val="007F4B66"/>
    <w:rsid w:val="0080728D"/>
    <w:rsid w:val="00861A6C"/>
    <w:rsid w:val="00874E04"/>
    <w:rsid w:val="00892BF8"/>
    <w:rsid w:val="008A34BB"/>
    <w:rsid w:val="008D20EC"/>
    <w:rsid w:val="008E5502"/>
    <w:rsid w:val="00913DAE"/>
    <w:rsid w:val="00941C3A"/>
    <w:rsid w:val="00943985"/>
    <w:rsid w:val="00943ED2"/>
    <w:rsid w:val="0095667F"/>
    <w:rsid w:val="0097203D"/>
    <w:rsid w:val="009A296D"/>
    <w:rsid w:val="009A4613"/>
    <w:rsid w:val="009A6691"/>
    <w:rsid w:val="009B3E7A"/>
    <w:rsid w:val="009B7040"/>
    <w:rsid w:val="009C0E03"/>
    <w:rsid w:val="009D40C7"/>
    <w:rsid w:val="009D50B3"/>
    <w:rsid w:val="009F27B6"/>
    <w:rsid w:val="00A06961"/>
    <w:rsid w:val="00A17358"/>
    <w:rsid w:val="00A35657"/>
    <w:rsid w:val="00A54BAC"/>
    <w:rsid w:val="00A562B2"/>
    <w:rsid w:val="00A63981"/>
    <w:rsid w:val="00A85425"/>
    <w:rsid w:val="00AA35AE"/>
    <w:rsid w:val="00AB4393"/>
    <w:rsid w:val="00AC5C87"/>
    <w:rsid w:val="00AD7077"/>
    <w:rsid w:val="00AE28CE"/>
    <w:rsid w:val="00AE6FD5"/>
    <w:rsid w:val="00AF4370"/>
    <w:rsid w:val="00AF4B34"/>
    <w:rsid w:val="00B003D2"/>
    <w:rsid w:val="00B16608"/>
    <w:rsid w:val="00B1683D"/>
    <w:rsid w:val="00B3097F"/>
    <w:rsid w:val="00B40141"/>
    <w:rsid w:val="00B4649A"/>
    <w:rsid w:val="00B50A58"/>
    <w:rsid w:val="00B720F4"/>
    <w:rsid w:val="00B74AD9"/>
    <w:rsid w:val="00B85569"/>
    <w:rsid w:val="00BA6357"/>
    <w:rsid w:val="00BA70DC"/>
    <w:rsid w:val="00BA7D33"/>
    <w:rsid w:val="00BB07E7"/>
    <w:rsid w:val="00BE52AD"/>
    <w:rsid w:val="00C01C9C"/>
    <w:rsid w:val="00C057FE"/>
    <w:rsid w:val="00C1456C"/>
    <w:rsid w:val="00C465BC"/>
    <w:rsid w:val="00C63CA1"/>
    <w:rsid w:val="00C84E05"/>
    <w:rsid w:val="00C9307C"/>
    <w:rsid w:val="00C93F05"/>
    <w:rsid w:val="00C952BA"/>
    <w:rsid w:val="00CF7010"/>
    <w:rsid w:val="00D23EBF"/>
    <w:rsid w:val="00D27245"/>
    <w:rsid w:val="00D27529"/>
    <w:rsid w:val="00D64A5D"/>
    <w:rsid w:val="00DA4BE3"/>
    <w:rsid w:val="00DC7596"/>
    <w:rsid w:val="00DD49F7"/>
    <w:rsid w:val="00DF1C3D"/>
    <w:rsid w:val="00DF4E04"/>
    <w:rsid w:val="00E4082F"/>
    <w:rsid w:val="00E447B9"/>
    <w:rsid w:val="00E51DEB"/>
    <w:rsid w:val="00E61785"/>
    <w:rsid w:val="00E6187A"/>
    <w:rsid w:val="00E64937"/>
    <w:rsid w:val="00E84066"/>
    <w:rsid w:val="00EA46E7"/>
    <w:rsid w:val="00ED51EE"/>
    <w:rsid w:val="00F3291E"/>
    <w:rsid w:val="00F50900"/>
    <w:rsid w:val="00F71F91"/>
    <w:rsid w:val="00F73B6F"/>
    <w:rsid w:val="00F75EEA"/>
    <w:rsid w:val="00F905E9"/>
    <w:rsid w:val="00FC7614"/>
    <w:rsid w:val="00FD05B7"/>
    <w:rsid w:val="00FE072A"/>
    <w:rsid w:val="00FE2D32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E77A14"/>
  <w15:docId w15:val="{A76F0954-7505-47AA-A1EE-64B5308D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sz w:val="4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sz w:val="5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5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i/>
      <w:iCs/>
      <w:sz w:val="1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bCs/>
      <w:i/>
      <w:iCs/>
      <w:sz w:val="16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  <w:sz w:val="40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Nadpis6Char">
    <w:name w:val="Nadpis 6 Char"/>
    <w:rPr>
      <w:b/>
      <w:bCs/>
      <w:i/>
      <w:iCs/>
      <w:sz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Pr>
      <w:sz w:val="16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2626"/>
    <w:pPr>
      <w:suppressAutoHyphens w:val="0"/>
    </w:pPr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2626"/>
  </w:style>
  <w:style w:type="character" w:styleId="Znakapoznpodarou">
    <w:name w:val="footnote reference"/>
    <w:uiPriority w:val="99"/>
    <w:semiHidden/>
    <w:unhideWhenUsed/>
    <w:rsid w:val="00332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35B1-DC8C-4AF7-8C65-2D2A6C1B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hodin</vt:lpstr>
    </vt:vector>
  </TitlesOfParts>
  <Company>Univerzita Palackého v Olomouci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hodin</dc:title>
  <dc:subject/>
  <dc:creator>František Havelka</dc:creator>
  <cp:keywords/>
  <cp:lastModifiedBy>Krejzova Petra</cp:lastModifiedBy>
  <cp:revision>4</cp:revision>
  <cp:lastPrinted>2020-09-08T08:26:00Z</cp:lastPrinted>
  <dcterms:created xsi:type="dcterms:W3CDTF">2022-07-20T09:36:00Z</dcterms:created>
  <dcterms:modified xsi:type="dcterms:W3CDTF">2022-07-20T11:54:00Z</dcterms:modified>
</cp:coreProperties>
</file>